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204AB" w14:textId="2589E472" w:rsidR="00A95063" w:rsidRDefault="00A95063" w:rsidP="009C05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АСТАФЬЕВСКОГО СЕЛЬСОВЕТА</w:t>
      </w:r>
    </w:p>
    <w:p w14:paraId="1EC76C09" w14:textId="77777777" w:rsidR="009C055D" w:rsidRDefault="009C055D" w:rsidP="009C05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14:paraId="6388654B" w14:textId="77777777" w:rsidR="009C055D" w:rsidRDefault="009C055D" w:rsidP="009C05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14:paraId="02A2C7CA" w14:textId="77777777" w:rsidR="009C055D" w:rsidRDefault="009C055D" w:rsidP="009C05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14:paraId="39D7462F" w14:textId="77777777" w:rsidR="009C055D" w:rsidRDefault="009C055D" w:rsidP="009C05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3D1533EC" w14:textId="77777777" w:rsidR="00DB5088" w:rsidRDefault="00DB5088" w:rsidP="00DB5088">
      <w:pPr>
        <w:pStyle w:val="1"/>
        <w:rPr>
          <w:rFonts w:ascii="Times New Roman" w:hAnsi="Times New Roman"/>
          <w:sz w:val="24"/>
          <w:szCs w:val="24"/>
        </w:rPr>
      </w:pPr>
    </w:p>
    <w:p w14:paraId="7175B9B3" w14:textId="77777777" w:rsidR="00DB5088" w:rsidRDefault="00DB5088" w:rsidP="00DB5088">
      <w:pPr>
        <w:pStyle w:val="1"/>
        <w:rPr>
          <w:rFonts w:ascii="Times New Roman" w:hAnsi="Times New Roman"/>
          <w:sz w:val="24"/>
          <w:szCs w:val="24"/>
        </w:rPr>
      </w:pPr>
    </w:p>
    <w:p w14:paraId="4C62077B" w14:textId="76C63A01" w:rsidR="00DB5088" w:rsidRDefault="00A95063" w:rsidP="00DB508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</w:t>
      </w:r>
      <w:r w:rsidR="00DB5088" w:rsidRPr="00A95063">
        <w:rPr>
          <w:rFonts w:ascii="Times New Roman" w:hAnsi="Times New Roman"/>
          <w:sz w:val="28"/>
          <w:szCs w:val="28"/>
        </w:rPr>
        <w:t>2023</w:t>
      </w:r>
      <w:r w:rsidR="00DB5088">
        <w:rPr>
          <w:rFonts w:ascii="Times New Roman" w:hAnsi="Times New Roman"/>
          <w:sz w:val="28"/>
          <w:szCs w:val="28"/>
        </w:rPr>
        <w:t xml:space="preserve"> г.                           с. Астафьевка                                       № </w:t>
      </w:r>
      <w:r>
        <w:rPr>
          <w:rFonts w:ascii="Times New Roman" w:hAnsi="Times New Roman"/>
          <w:sz w:val="28"/>
          <w:szCs w:val="28"/>
        </w:rPr>
        <w:t>51</w:t>
      </w:r>
      <w:r w:rsidR="00DB5088" w:rsidRPr="00681B3D">
        <w:rPr>
          <w:rFonts w:ascii="Times New Roman" w:hAnsi="Times New Roman"/>
          <w:sz w:val="28"/>
          <w:szCs w:val="28"/>
        </w:rPr>
        <w:t>-пг</w:t>
      </w:r>
      <w:r w:rsidR="00DB5088">
        <w:rPr>
          <w:rFonts w:ascii="Times New Roman" w:hAnsi="Times New Roman"/>
          <w:sz w:val="28"/>
          <w:szCs w:val="28"/>
        </w:rPr>
        <w:t xml:space="preserve"> </w:t>
      </w:r>
    </w:p>
    <w:p w14:paraId="0758030F" w14:textId="77777777" w:rsidR="00DB5088" w:rsidRPr="00D658A7" w:rsidRDefault="00DB5088" w:rsidP="00DB5088">
      <w:pPr>
        <w:rPr>
          <w:rFonts w:ascii="Times New Roman" w:hAnsi="Times New Roman"/>
          <w:sz w:val="28"/>
          <w:szCs w:val="28"/>
        </w:rPr>
      </w:pPr>
    </w:p>
    <w:p w14:paraId="5F403D97" w14:textId="77777777" w:rsidR="009C055D" w:rsidRDefault="00D658A7" w:rsidP="00DB508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DB5088">
        <w:rPr>
          <w:rFonts w:ascii="Times New Roman" w:hAnsi="Times New Roman"/>
          <w:sz w:val="28"/>
          <w:szCs w:val="28"/>
        </w:rPr>
        <w:t xml:space="preserve"> привлечения</w:t>
      </w:r>
      <w:r w:rsidR="00F24BBD" w:rsidRPr="00F24BBD">
        <w:rPr>
          <w:rFonts w:ascii="Times New Roman" w:hAnsi="Times New Roman"/>
          <w:sz w:val="28"/>
          <w:szCs w:val="28"/>
        </w:rPr>
        <w:t xml:space="preserve"> граждан к выполнению на добровольной основе социально значимых </w:t>
      </w:r>
      <w:r w:rsidR="00DB5088">
        <w:rPr>
          <w:rFonts w:ascii="Times New Roman" w:hAnsi="Times New Roman"/>
          <w:sz w:val="28"/>
          <w:szCs w:val="28"/>
        </w:rPr>
        <w:t xml:space="preserve">работ </w:t>
      </w:r>
    </w:p>
    <w:p w14:paraId="4D1118A0" w14:textId="3E87AD83" w:rsidR="00D658A7" w:rsidRPr="00DB5088" w:rsidRDefault="00F24BBD" w:rsidP="00DB508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 xml:space="preserve">для </w:t>
      </w:r>
      <w:r w:rsidR="00DB5088" w:rsidRPr="00DB5088">
        <w:rPr>
          <w:rFonts w:ascii="Times New Roman" w:hAnsi="Times New Roman"/>
          <w:sz w:val="28"/>
          <w:szCs w:val="28"/>
        </w:rPr>
        <w:t>администрации Астафьевского сельсовета</w:t>
      </w:r>
    </w:p>
    <w:bookmarkEnd w:id="0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742FCA8A" w:rsidR="00FE6AC9" w:rsidRPr="009C055D" w:rsidRDefault="00D658A7" w:rsidP="009C05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9C055D" w:rsidRPr="009C055D">
        <w:rPr>
          <w:rFonts w:ascii="Times New Roman" w:hAnsi="Times New Roman"/>
          <w:sz w:val="28"/>
          <w:szCs w:val="28"/>
        </w:rPr>
        <w:t xml:space="preserve">руководствуясь статьями Устава  Астафьевского сельсовета, </w:t>
      </w:r>
      <w:r w:rsidR="009C055D" w:rsidRPr="009C055D">
        <w:rPr>
          <w:rFonts w:ascii="Times New Roman" w:hAnsi="Times New Roman"/>
          <w:b/>
          <w:sz w:val="28"/>
          <w:szCs w:val="28"/>
        </w:rPr>
        <w:t>ПОСТАНОВЛЯЮ:</w:t>
      </w:r>
    </w:p>
    <w:p w14:paraId="35B35D1E" w14:textId="6C6D0081" w:rsidR="001B6E5C" w:rsidRPr="009C055D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9C055D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r w:rsidR="009C055D" w:rsidRPr="009C055D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Астафьевского сельсовета </w:t>
      </w:r>
      <w:r w:rsidR="00103F80" w:rsidRPr="009C055D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1C2BF45A" w14:textId="77777777" w:rsidR="009C055D" w:rsidRPr="009C055D" w:rsidRDefault="009C055D" w:rsidP="009C05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C055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C05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055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14:paraId="5D49E39B" w14:textId="77777777" w:rsidR="009C055D" w:rsidRPr="009C055D" w:rsidRDefault="009C055D" w:rsidP="009C055D">
      <w:pPr>
        <w:spacing w:after="0"/>
        <w:ind w:right="28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055D">
        <w:rPr>
          <w:rFonts w:ascii="Times New Roman" w:hAnsi="Times New Roman"/>
          <w:sz w:val="28"/>
          <w:szCs w:val="28"/>
        </w:rPr>
        <w:t>3.</w:t>
      </w:r>
      <w:r w:rsidRPr="009C055D">
        <w:rPr>
          <w:rFonts w:ascii="Times New Roman" w:hAnsi="Times New Roman"/>
          <w:color w:val="000000"/>
          <w:sz w:val="28"/>
          <w:szCs w:val="28"/>
        </w:rPr>
        <w:t>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14:paraId="76AD9303" w14:textId="77777777" w:rsidR="009C055D" w:rsidRPr="009C055D" w:rsidRDefault="009C055D" w:rsidP="009C0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EDD4E5" w14:textId="77777777" w:rsidR="009C055D" w:rsidRPr="009C055D" w:rsidRDefault="009C055D" w:rsidP="009C05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0D4A4D" w14:textId="77777777" w:rsidR="009C055D" w:rsidRPr="009C055D" w:rsidRDefault="009C055D" w:rsidP="009C055D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55D">
        <w:rPr>
          <w:rFonts w:ascii="Times New Roman" w:hAnsi="Times New Roman"/>
          <w:sz w:val="28"/>
          <w:szCs w:val="28"/>
        </w:rPr>
        <w:t>Глава Астафьевского сельсовета                                                    Е.В. Булах</w:t>
      </w:r>
    </w:p>
    <w:p w14:paraId="0EE86895" w14:textId="77777777" w:rsidR="009C055D" w:rsidRPr="009C055D" w:rsidRDefault="009C055D" w:rsidP="009C0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77777777"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CB93EAA" w14:textId="77777777" w:rsidR="009C055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9A5C584" w14:textId="77777777" w:rsidR="009C055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79736EA" w14:textId="77777777" w:rsidR="009C055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F22804F" w14:textId="77777777" w:rsidR="009C055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9A10D3F" w14:textId="77777777" w:rsidR="009C055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BA2B8BA" w14:textId="77777777" w:rsidR="009C055D" w:rsidRDefault="009C055D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DAC2A1B" w14:textId="77777777" w:rsidR="00A95063" w:rsidRPr="00613F2C" w:rsidRDefault="00A95063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644A6E5" w14:textId="77777777" w:rsidR="009C055D" w:rsidRPr="009C055D" w:rsidRDefault="009C055D" w:rsidP="009C0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C055D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14:paraId="42C39FD8" w14:textId="77777777" w:rsidR="009C055D" w:rsidRPr="009C055D" w:rsidRDefault="009C055D" w:rsidP="009C0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C055D">
        <w:rPr>
          <w:rFonts w:ascii="Times New Roman" w:hAnsi="Times New Roman"/>
          <w:sz w:val="28"/>
          <w:szCs w:val="28"/>
          <w:lang w:eastAsia="en-US"/>
        </w:rPr>
        <w:t>к Постановлению администрации</w:t>
      </w:r>
    </w:p>
    <w:p w14:paraId="65D7F6A9" w14:textId="77777777" w:rsidR="009C055D" w:rsidRPr="009C055D" w:rsidRDefault="009C055D" w:rsidP="009C0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C055D">
        <w:rPr>
          <w:rFonts w:ascii="Times New Roman" w:hAnsi="Times New Roman"/>
          <w:sz w:val="28"/>
          <w:szCs w:val="28"/>
          <w:lang w:eastAsia="en-US"/>
        </w:rPr>
        <w:t>Астафьевского сельсовета</w:t>
      </w:r>
    </w:p>
    <w:p w14:paraId="291E9F64" w14:textId="41B9AAC3" w:rsidR="009C055D" w:rsidRPr="009C055D" w:rsidRDefault="00A95063" w:rsidP="009C0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 20.09.2023г.№51</w:t>
      </w:r>
      <w:r w:rsidR="009C055D" w:rsidRPr="009C055D">
        <w:rPr>
          <w:rFonts w:ascii="Times New Roman" w:hAnsi="Times New Roman"/>
          <w:sz w:val="28"/>
          <w:szCs w:val="28"/>
          <w:lang w:eastAsia="en-US"/>
        </w:rPr>
        <w:t>-пг</w:t>
      </w:r>
    </w:p>
    <w:p w14:paraId="207503D0" w14:textId="77777777" w:rsidR="009516C2" w:rsidRPr="009C055D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65CCC544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9C055D"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 АСТАФЬЕВСКОГО СЕЛЬСОВЕТА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A9506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 w:rsidRPr="00A9506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A95063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A9506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A95063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A95063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1BB38C0C" w:rsidR="00C92C99" w:rsidRPr="00A95063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95063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9C055D" w:rsidRPr="00A95063">
        <w:rPr>
          <w:rFonts w:ascii="Times New Roman" w:hAnsi="Times New Roman"/>
          <w:sz w:val="28"/>
          <w:szCs w:val="28"/>
        </w:rPr>
        <w:t xml:space="preserve">Астафьевского сельсовета </w:t>
      </w:r>
      <w:r w:rsidRPr="00A95063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2AA94B11" w:rsidR="007A4EE8" w:rsidRPr="00A95063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C055D" w:rsidRPr="00A95063">
        <w:rPr>
          <w:rFonts w:ascii="Times New Roman" w:hAnsi="Times New Roman"/>
          <w:sz w:val="28"/>
          <w:szCs w:val="28"/>
        </w:rPr>
        <w:t xml:space="preserve">Администрация Астафьевского сельсовета </w:t>
      </w:r>
      <w:r w:rsidR="007A4EE8" w:rsidRPr="00A95063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 w:rsidRPr="00A95063">
        <w:rPr>
          <w:rFonts w:ascii="Times New Roman" w:hAnsi="Times New Roman"/>
          <w:sz w:val="28"/>
          <w:szCs w:val="28"/>
        </w:rPr>
        <w:t>е</w:t>
      </w:r>
      <w:r w:rsidR="007A4EE8" w:rsidRPr="00A95063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9C055D" w:rsidRPr="00A95063">
        <w:rPr>
          <w:rFonts w:ascii="Times New Roman" w:hAnsi="Times New Roman"/>
          <w:sz w:val="28"/>
          <w:szCs w:val="28"/>
        </w:rPr>
        <w:t xml:space="preserve">администрации Астафьевского сельсовета </w:t>
      </w:r>
      <w:r w:rsidR="007A4EE8" w:rsidRPr="00A95063">
        <w:rPr>
          <w:rFonts w:ascii="Times New Roman" w:hAnsi="Times New Roman"/>
          <w:sz w:val="28"/>
          <w:szCs w:val="28"/>
        </w:rPr>
        <w:t>работ (в том числе дежурств) в целях решения следующих вопросов местного значения поселения:</w:t>
      </w:r>
    </w:p>
    <w:p w14:paraId="7071F688" w14:textId="3A946199" w:rsidR="007A4EE8" w:rsidRPr="00A95063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95063">
        <w:rPr>
          <w:rFonts w:ascii="Times New Roman" w:hAnsi="Times New Roman"/>
          <w:sz w:val="28"/>
          <w:szCs w:val="28"/>
        </w:rPr>
        <w:t>а</w:t>
      </w:r>
      <w:r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9C055D"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Астафьевского сельсовета</w:t>
      </w:r>
      <w:r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4DAF4923" w:rsidR="007A4EE8" w:rsidRPr="00A95063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9C055D"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Астафьевского сельсовета</w:t>
      </w:r>
      <w:r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2A7D936B" w:rsidR="007A4EE8" w:rsidRPr="00A95063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</w:t>
      </w:r>
      <w:r w:rsidR="009C055D"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Астафьевского сельсовета</w:t>
      </w:r>
      <w:r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1E7CA795" w:rsidR="007A4EE8" w:rsidRPr="00A95063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</w:t>
      </w:r>
      <w:r w:rsidR="009C055D"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Астафьевского сельсовета</w:t>
      </w:r>
      <w:r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4057473B" w:rsidR="007A4EE8" w:rsidRPr="00A95063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9C055D"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Астафьевского сельсовета</w:t>
      </w:r>
      <w:r w:rsidR="009C055D" w:rsidRPr="00A950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18C22323" w:rsidR="00495CEE" w:rsidRPr="00A95063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правил благоустройства территории</w:t>
      </w:r>
      <w:r w:rsidR="009C055D" w:rsidRPr="00A950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055D"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Астафьевского сельсовета</w:t>
      </w:r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</w:t>
      </w:r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благоустройства территории </w:t>
      </w:r>
      <w:r w:rsidR="009C055D" w:rsidRPr="00A95063">
        <w:rPr>
          <w:rFonts w:ascii="Times New Roman" w:eastAsiaTheme="minorHAnsi" w:hAnsi="Times New Roman"/>
          <w:bCs/>
          <w:sz w:val="28"/>
          <w:szCs w:val="28"/>
          <w:lang w:eastAsia="en-US"/>
        </w:rPr>
        <w:t>Астафьевского сельсовета</w:t>
      </w:r>
      <w:r w:rsidR="009C055D" w:rsidRPr="00A950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5063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3FA1152C" w:rsidR="00DA11FB" w:rsidRPr="00A9506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A9506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9C055D" w:rsidRPr="00A95063">
        <w:rPr>
          <w:rFonts w:ascii="Times New Roman" w:hAnsi="Times New Roman"/>
          <w:color w:val="000000"/>
          <w:sz w:val="28"/>
          <w:szCs w:val="28"/>
        </w:rPr>
        <w:t xml:space="preserve">администрации Астафьевского сельсовета 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A9506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A9506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A95063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A95063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A95063">
        <w:rPr>
          <w:rFonts w:ascii="Times New Roman" w:hAnsi="Times New Roman"/>
          <w:color w:val="000000"/>
          <w:sz w:val="28"/>
          <w:szCs w:val="28"/>
        </w:rPr>
        <w:t>, а также</w:t>
      </w:r>
      <w:r w:rsidRPr="00A95063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A9506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A9506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A95063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A95063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A95063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A95063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39C13830" w:rsidR="00DA11FB" w:rsidRPr="00A95063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>Р</w:t>
      </w:r>
      <w:r w:rsidRPr="00A95063">
        <w:rPr>
          <w:rFonts w:ascii="Times New Roman" w:hAnsi="Times New Roman"/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</w:t>
      </w:r>
      <w:r w:rsidR="009C055D" w:rsidRPr="00A95063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A9506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9C055D" w:rsidRPr="00A95063">
        <w:rPr>
          <w:rFonts w:ascii="Times New Roman" w:hAnsi="Times New Roman"/>
          <w:color w:val="000000"/>
          <w:sz w:val="28"/>
          <w:szCs w:val="28"/>
        </w:rPr>
        <w:t xml:space="preserve">администрации Астафьевского сельсовета </w:t>
      </w:r>
      <w:r w:rsidRPr="00A95063">
        <w:rPr>
          <w:rFonts w:ascii="Times New Roman" w:hAnsi="Times New Roman"/>
          <w:color w:val="000000"/>
          <w:sz w:val="28"/>
          <w:szCs w:val="28"/>
        </w:rPr>
        <w:t>(в том числе дежурств) оформля</w:t>
      </w:r>
      <w:r w:rsidR="009C055D" w:rsidRPr="00A95063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>акт</w:t>
      </w:r>
      <w:r w:rsidR="009C055D" w:rsidRPr="00A95063">
        <w:rPr>
          <w:rFonts w:ascii="Times New Roman" w:hAnsi="Times New Roman"/>
          <w:color w:val="000000"/>
          <w:sz w:val="28"/>
          <w:szCs w:val="28"/>
        </w:rPr>
        <w:t>а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B25BBF" w:rsidRPr="00A95063">
        <w:rPr>
          <w:rFonts w:ascii="Times New Roman" w:hAnsi="Times New Roman"/>
          <w:color w:val="000000"/>
          <w:sz w:val="28"/>
          <w:szCs w:val="28"/>
        </w:rPr>
        <w:t>в газете «Депутатский вестник» Астафьевского сельсовета.</w:t>
      </w:r>
    </w:p>
    <w:p w14:paraId="3ABDAF3A" w14:textId="0BCE86B8" w:rsidR="00E92C73" w:rsidRPr="00A9506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>т</w:t>
      </w:r>
      <w:r w:rsidR="00B25BBF" w:rsidRPr="00A95063">
        <w:rPr>
          <w:rFonts w:ascii="Times New Roman" w:hAnsi="Times New Roman"/>
          <w:color w:val="000000"/>
          <w:sz w:val="28"/>
          <w:szCs w:val="28"/>
        </w:rPr>
        <w:t xml:space="preserve"> администрация Астафьевского сельсовета</w:t>
      </w:r>
      <w:r w:rsidR="00DA11FB" w:rsidRPr="00A95063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0D9298F8" w:rsidR="004B6DED" w:rsidRPr="00A9506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25BBF" w:rsidRPr="00A95063">
        <w:rPr>
          <w:rFonts w:ascii="Times New Roman" w:hAnsi="Times New Roman"/>
          <w:color w:val="000000"/>
          <w:sz w:val="28"/>
          <w:szCs w:val="28"/>
        </w:rPr>
        <w:t xml:space="preserve">Глава Астафьевского сельсовета 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>проверя</w:t>
      </w:r>
      <w:r w:rsidRPr="00A95063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A95063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A95063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A95063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A9506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A95063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социально значимых работ; </w:t>
      </w:r>
      <w:r w:rsidRPr="00A95063">
        <w:rPr>
          <w:rFonts w:ascii="Times New Roman" w:hAnsi="Times New Roman"/>
          <w:color w:val="000000"/>
          <w:sz w:val="28"/>
          <w:szCs w:val="28"/>
        </w:rPr>
        <w:t>иное.</w:t>
      </w:r>
    </w:p>
    <w:p w14:paraId="0C569E70" w14:textId="0BD8F0FF" w:rsidR="008C164F" w:rsidRPr="00A9506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Pr="00A95063"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 w:rsidRPr="00A95063">
        <w:rPr>
          <w:rFonts w:ascii="Times New Roman" w:hAnsi="Times New Roman"/>
          <w:color w:val="000000"/>
          <w:sz w:val="28"/>
          <w:szCs w:val="28"/>
        </w:rPr>
        <w:t>ом</w:t>
      </w:r>
      <w:r w:rsidR="00B25BBF" w:rsidRPr="00A95063">
        <w:rPr>
          <w:rFonts w:ascii="Times New Roman" w:hAnsi="Times New Roman"/>
          <w:color w:val="000000"/>
          <w:sz w:val="28"/>
          <w:szCs w:val="28"/>
        </w:rPr>
        <w:t xml:space="preserve"> сайте администрации в сети Интернет</w:t>
      </w:r>
      <w:r w:rsidR="00E92C73" w:rsidRPr="00A95063">
        <w:rPr>
          <w:rFonts w:ascii="Times New Roman" w:hAnsi="Times New Roman"/>
          <w:color w:val="000000"/>
          <w:sz w:val="28"/>
          <w:szCs w:val="28"/>
        </w:rPr>
        <w:t>.</w:t>
      </w:r>
    </w:p>
    <w:p w14:paraId="146F4DD5" w14:textId="5B5CA5EF" w:rsidR="004B6DED" w:rsidRPr="00A9506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063">
        <w:rPr>
          <w:rFonts w:ascii="Times New Roman" w:hAnsi="Times New Roman"/>
          <w:color w:val="000000"/>
          <w:sz w:val="28"/>
          <w:szCs w:val="28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Pr="00A95063" w:rsidRDefault="00F11D02">
      <w:bookmarkStart w:id="3" w:name="_GoBack"/>
      <w:bookmarkEnd w:id="3"/>
    </w:p>
    <w:sectPr w:rsidR="00F11D02" w:rsidRPr="00A95063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CF232" w14:textId="77777777" w:rsidR="00DE152C" w:rsidRDefault="00DE152C" w:rsidP="0006436E">
      <w:pPr>
        <w:spacing w:after="0" w:line="240" w:lineRule="auto"/>
      </w:pPr>
      <w:r>
        <w:separator/>
      </w:r>
    </w:p>
  </w:endnote>
  <w:endnote w:type="continuationSeparator" w:id="0">
    <w:p w14:paraId="308A3B8D" w14:textId="77777777" w:rsidR="00DE152C" w:rsidRDefault="00DE152C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A98BD" w14:textId="77777777" w:rsidR="00DE152C" w:rsidRDefault="00DE152C" w:rsidP="0006436E">
      <w:pPr>
        <w:spacing w:after="0" w:line="240" w:lineRule="auto"/>
      </w:pPr>
      <w:r>
        <w:separator/>
      </w:r>
    </w:p>
  </w:footnote>
  <w:footnote w:type="continuationSeparator" w:id="0">
    <w:p w14:paraId="57A5C116" w14:textId="77777777" w:rsidR="00DE152C" w:rsidRDefault="00DE152C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C164F"/>
    <w:rsid w:val="008E5A7E"/>
    <w:rsid w:val="009516C2"/>
    <w:rsid w:val="009C055D"/>
    <w:rsid w:val="009D2B6C"/>
    <w:rsid w:val="00A340F9"/>
    <w:rsid w:val="00A51EE9"/>
    <w:rsid w:val="00A53206"/>
    <w:rsid w:val="00A72C7F"/>
    <w:rsid w:val="00A95063"/>
    <w:rsid w:val="00B23954"/>
    <w:rsid w:val="00B25BBF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DB5088"/>
    <w:rsid w:val="00DE152C"/>
    <w:rsid w:val="00DF42C2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DB50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DB508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BB0A6B-CE27-4098-8C4D-95451A2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4</cp:revision>
  <cp:lastPrinted>2023-09-20T02:46:00Z</cp:lastPrinted>
  <dcterms:created xsi:type="dcterms:W3CDTF">2023-08-24T02:54:00Z</dcterms:created>
  <dcterms:modified xsi:type="dcterms:W3CDTF">2023-09-20T02:46:00Z</dcterms:modified>
</cp:coreProperties>
</file>